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29" w:rsidRPr="009E58DF" w:rsidRDefault="00D05029" w:rsidP="00D05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05029" w:rsidRPr="009E58DF" w:rsidRDefault="00D05029" w:rsidP="00D050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«Детский сад № 4</w:t>
      </w:r>
      <w:r w:rsidRPr="009E58DF">
        <w:rPr>
          <w:rFonts w:ascii="Times New Roman" w:eastAsia="Times New Roman" w:hAnsi="Times New Roman"/>
          <w:sz w:val="24"/>
          <w:szCs w:val="24"/>
        </w:rPr>
        <w:t xml:space="preserve"> общеразвивающего вида с приоритетным осуществлением деятельности по </w:t>
      </w:r>
      <w:r>
        <w:rPr>
          <w:rFonts w:ascii="Times New Roman" w:eastAsia="Times New Roman" w:hAnsi="Times New Roman"/>
          <w:sz w:val="24"/>
          <w:szCs w:val="24"/>
        </w:rPr>
        <w:t>физическому</w:t>
      </w:r>
      <w:r w:rsidRPr="009E58DF">
        <w:rPr>
          <w:rFonts w:ascii="Times New Roman" w:eastAsia="Times New Roman" w:hAnsi="Times New Roman"/>
          <w:sz w:val="24"/>
          <w:szCs w:val="24"/>
        </w:rPr>
        <w:t xml:space="preserve"> направлению развития детей»</w:t>
      </w:r>
    </w:p>
    <w:p w:rsidR="00D05029" w:rsidRPr="00992038" w:rsidRDefault="00D05029" w:rsidP="00D05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5029" w:rsidRPr="00992038" w:rsidRDefault="00D05029" w:rsidP="00D05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5029" w:rsidRPr="00992038" w:rsidRDefault="00D05029" w:rsidP="00D050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7905"/>
        <w:gridCol w:w="6804"/>
      </w:tblGrid>
      <w:tr w:rsidR="00D05029" w:rsidRPr="00992038" w:rsidTr="00B50060">
        <w:tc>
          <w:tcPr>
            <w:tcW w:w="7905" w:type="dxa"/>
            <w:shd w:val="clear" w:color="auto" w:fill="auto"/>
          </w:tcPr>
          <w:p w:rsidR="00D05029" w:rsidRPr="004E3FD2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D05029" w:rsidRPr="004E3FD2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Общим собранием работников</w:t>
            </w:r>
            <w:r w:rsidRPr="004E3FD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</w:t>
            </w:r>
          </w:p>
          <w:p w:rsidR="00D05029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FD2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28.02.</w:t>
            </w:r>
            <w:r w:rsidRPr="00DB6A38">
              <w:rPr>
                <w:rFonts w:ascii="Times New Roman" w:eastAsia="Times New Roman" w:hAnsi="Times New Roman"/>
                <w:sz w:val="24"/>
                <w:szCs w:val="24"/>
              </w:rPr>
              <w:t>2019 г. № 4</w:t>
            </w:r>
          </w:p>
          <w:p w:rsidR="00D05029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5029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D05029" w:rsidRDefault="00D05029" w:rsidP="00B50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Советом родителей муниципального бюджетного дошкольного образовательного учреждения «Детский сад № 4</w:t>
            </w:r>
            <w:r w:rsidRPr="009E58DF">
              <w:rPr>
                <w:rFonts w:ascii="Times New Roman" w:eastAsia="Times New Roman" w:hAnsi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физическому</w:t>
            </w:r>
            <w:r w:rsidRPr="009E58DF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направлению развития детей»</w:t>
            </w:r>
          </w:p>
          <w:p w:rsidR="00D05029" w:rsidRPr="004E3FD2" w:rsidRDefault="00D05029" w:rsidP="00B50060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01.03.2019 г. № 3</w:t>
            </w:r>
          </w:p>
        </w:tc>
        <w:tc>
          <w:tcPr>
            <w:tcW w:w="6804" w:type="dxa"/>
            <w:shd w:val="clear" w:color="auto" w:fill="auto"/>
          </w:tcPr>
          <w:p w:rsidR="00D05029" w:rsidRPr="004E3FD2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FD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тверждено</w:t>
            </w:r>
          </w:p>
          <w:p w:rsidR="00D05029" w:rsidRPr="004E3FD2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E3FD2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заведующего </w:t>
            </w:r>
          </w:p>
          <w:p w:rsidR="00D05029" w:rsidRPr="009E58DF" w:rsidRDefault="00D05029" w:rsidP="00B50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муниципальным бюджетным дошкольным образовательным учреждением «Детский сад № 4</w:t>
            </w:r>
            <w:r w:rsidRPr="009E58DF">
              <w:rPr>
                <w:rFonts w:ascii="Times New Roman" w:eastAsia="Times New Roman" w:hAnsi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физическому</w:t>
            </w:r>
            <w:r w:rsidRPr="009E58DF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направлению развития детей»</w:t>
            </w:r>
          </w:p>
          <w:p w:rsidR="00D05029" w:rsidRPr="00DB6A38" w:rsidRDefault="00D05029" w:rsidP="00B50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B77">
              <w:rPr>
                <w:rFonts w:ascii="Times New Roman" w:eastAsia="Times New Roman" w:hAnsi="Times New Roman"/>
                <w:sz w:val="24"/>
                <w:szCs w:val="24"/>
              </w:rPr>
              <w:t>от 04.03.2019 г. № 73</w:t>
            </w:r>
          </w:p>
        </w:tc>
      </w:tr>
    </w:tbl>
    <w:p w:rsidR="00D05029" w:rsidRDefault="00D05029" w:rsidP="00D0502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D05029" w:rsidRPr="00193F10" w:rsidRDefault="00D05029" w:rsidP="00D05029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</w:p>
    <w:p w:rsidR="00D05029" w:rsidRPr="00193F10" w:rsidRDefault="00D05029" w:rsidP="00D05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93F10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D05029" w:rsidRPr="00193F10" w:rsidRDefault="00D05029" w:rsidP="00D0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10">
        <w:rPr>
          <w:rFonts w:ascii="Times New Roman" w:hAnsi="Times New Roman" w:cs="Times New Roman"/>
          <w:b/>
          <w:sz w:val="32"/>
          <w:szCs w:val="32"/>
        </w:rPr>
        <w:t>по обеспечению информационной безопасности детей, производства и оборота информационной продукции для детей</w:t>
      </w:r>
      <w:bookmarkEnd w:id="0"/>
      <w:r w:rsidRPr="00193F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3D9E">
        <w:rPr>
          <w:rFonts w:ascii="Times New Roman" w:eastAsia="Times New Roman" w:hAnsi="Times New Roman"/>
          <w:b/>
          <w:sz w:val="32"/>
          <w:szCs w:val="32"/>
        </w:rPr>
        <w:t>муниципального бюджетного дошкольного образовательного учреждения «Детский сад № 4 общеразвивающего вида с приоритетным осуществлением деятельности по физическому направлению развития детей»</w:t>
      </w:r>
    </w:p>
    <w:p w:rsidR="00D05029" w:rsidRPr="00041E83" w:rsidRDefault="00D05029" w:rsidP="00D0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29" w:rsidRDefault="00D05029" w:rsidP="00D050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29" w:rsidRDefault="00D05029" w:rsidP="00D05029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5029" w:rsidRDefault="00D05029" w:rsidP="00D05029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5029" w:rsidRPr="005B28E1" w:rsidRDefault="00D05029" w:rsidP="00D05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8E1">
        <w:rPr>
          <w:rFonts w:ascii="Times New Roman" w:hAnsi="Times New Roman" w:cs="Times New Roman"/>
          <w:sz w:val="24"/>
          <w:szCs w:val="24"/>
        </w:rPr>
        <w:t>Каменск – Уральский</w:t>
      </w:r>
    </w:p>
    <w:p w:rsidR="00D05029" w:rsidRPr="00F63FF9" w:rsidRDefault="00D05029" w:rsidP="00D05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6D01F9" w:rsidRDefault="006D01F9" w:rsidP="006D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FC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</w:p>
    <w:p w:rsidR="006D01F9" w:rsidRDefault="006D01F9" w:rsidP="006D0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FC5">
        <w:rPr>
          <w:rFonts w:ascii="Times New Roman" w:hAnsi="Times New Roman" w:cs="Times New Roman"/>
          <w:sz w:val="24"/>
          <w:szCs w:val="24"/>
        </w:rPr>
        <w:t xml:space="preserve">по обеспечению информационной безопасности детей, производства и оборота информационной продукции для детей </w:t>
      </w:r>
    </w:p>
    <w:p w:rsidR="006D01F9" w:rsidRDefault="006D01F9" w:rsidP="004B5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F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образовательном учреждении «Детский сад № 4 общеразвивающего  вида с приоритетным осуществлением деятельности по физическому направлению развития детей»</w:t>
      </w:r>
    </w:p>
    <w:p w:rsidR="006D01F9" w:rsidRDefault="006D01F9" w:rsidP="006D0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Pr="00B97FC5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565">
        <w:rPr>
          <w:rFonts w:ascii="Times New Roman" w:hAnsi="Times New Roman" w:cs="Times New Roman"/>
          <w:sz w:val="24"/>
          <w:szCs w:val="24"/>
        </w:rPr>
        <w:t>Программа по обеспечению информационной безопасности детей в муниципальном бюджетном дошкольном образователь</w:t>
      </w:r>
      <w:r>
        <w:rPr>
          <w:rFonts w:ascii="Times New Roman" w:hAnsi="Times New Roman" w:cs="Times New Roman"/>
          <w:sz w:val="24"/>
          <w:szCs w:val="24"/>
        </w:rPr>
        <w:t>ном учреждении  «Детский сад № 4 общеразвивающего  вида с приоритетным осуществлением деятельности по физическому направлению развития детей»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565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на основании: </w:t>
      </w:r>
    </w:p>
    <w:p w:rsidR="006D01F9" w:rsidRPr="009E3F15" w:rsidRDefault="006D01F9" w:rsidP="006D01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F15">
        <w:rPr>
          <w:rFonts w:ascii="Times New Roman" w:hAnsi="Times New Roman" w:cs="Times New Roman"/>
          <w:sz w:val="24"/>
          <w:szCs w:val="24"/>
        </w:rPr>
        <w:t xml:space="preserve">Федерального закона от 29.12.2010 № 436-ФЗ «О защите детей от информации, причиняющей вред их здоровью и развитию»; </w:t>
      </w:r>
    </w:p>
    <w:p w:rsidR="006D01F9" w:rsidRPr="009E3F15" w:rsidRDefault="006D01F9" w:rsidP="006D01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F15">
        <w:rPr>
          <w:rFonts w:ascii="Times New Roman" w:hAnsi="Times New Roman" w:cs="Times New Roman"/>
          <w:sz w:val="24"/>
          <w:szCs w:val="24"/>
        </w:rPr>
        <w:t>Письма члена Совета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3F15">
        <w:rPr>
          <w:rFonts w:ascii="Times New Roman" w:hAnsi="Times New Roman" w:cs="Times New Roman"/>
          <w:sz w:val="24"/>
          <w:szCs w:val="24"/>
        </w:rPr>
        <w:t xml:space="preserve"> председателя Временной комиссии Совета Федерации по развитию информационного общества Л.Н. Боковой от 20.07.2017 № 66-02.308/ЛБ; </w:t>
      </w:r>
    </w:p>
    <w:p w:rsidR="006D01F9" w:rsidRPr="009E3F15" w:rsidRDefault="006D01F9" w:rsidP="006D01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Свердловской области «Об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 на 2018-2020 годы» от 26.10.2018 г. №655-РП</w:t>
      </w:r>
      <w:r w:rsidRPr="009E3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565">
        <w:rPr>
          <w:rFonts w:ascii="Times New Roman" w:hAnsi="Times New Roman" w:cs="Times New Roman"/>
          <w:sz w:val="24"/>
          <w:szCs w:val="24"/>
        </w:rPr>
        <w:t xml:space="preserve">Программа разработана в целях обеспечения информационной безопасности детей и повышения эффективности деятельности по защите детей от информации, причиняющей вред их здоровью и (или) развитию. 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565">
        <w:rPr>
          <w:rFonts w:ascii="Times New Roman" w:hAnsi="Times New Roman" w:cs="Times New Roman"/>
          <w:sz w:val="24"/>
          <w:szCs w:val="24"/>
        </w:rPr>
        <w:t xml:space="preserve">Актуальность разработки Программы по обеспечению информационной безопасности детей связана с необходимостью </w:t>
      </w:r>
      <w:proofErr w:type="gramStart"/>
      <w:r w:rsidRPr="00693565">
        <w:rPr>
          <w:rFonts w:ascii="Times New Roman" w:hAnsi="Times New Roman" w:cs="Times New Roman"/>
          <w:sz w:val="24"/>
          <w:szCs w:val="24"/>
        </w:rPr>
        <w:t>создания эффективных механизмов блокирования информационных каналов проникновения</w:t>
      </w:r>
      <w:proofErr w:type="gramEnd"/>
      <w:r w:rsidRPr="00693565">
        <w:rPr>
          <w:rFonts w:ascii="Times New Roman" w:hAnsi="Times New Roman" w:cs="Times New Roman"/>
          <w:sz w:val="24"/>
          <w:szCs w:val="24"/>
        </w:rPr>
        <w:t xml:space="preserve"> через источники массовой информации в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3565">
        <w:rPr>
          <w:rFonts w:ascii="Times New Roman" w:hAnsi="Times New Roman" w:cs="Times New Roman"/>
          <w:sz w:val="24"/>
          <w:szCs w:val="24"/>
        </w:rPr>
        <w:t xml:space="preserve">подростковую среду элементов криминальной психологии, культа насилия, идеологии экстремизма и терроризма, других антиобщественных тенденций и соответствующей им атрибутики. 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565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ль разработки Программы – создать</w:t>
      </w:r>
      <w:r w:rsidRPr="00693565">
        <w:rPr>
          <w:rFonts w:ascii="Times New Roman" w:hAnsi="Times New Roman" w:cs="Times New Roman"/>
          <w:sz w:val="24"/>
          <w:szCs w:val="24"/>
        </w:rPr>
        <w:t xml:space="preserve"> в детском саду безопасной информационной среды для обеспечения, сохранения и укрепления нравственного, физического, психологического и социального здоровья дошкольников.</w:t>
      </w:r>
    </w:p>
    <w:p w:rsidR="006D01F9" w:rsidRPr="009E3F15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F15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защиту</w:t>
      </w:r>
      <w:r w:rsidRPr="009E3F15">
        <w:rPr>
          <w:rFonts w:ascii="Times New Roman" w:hAnsi="Times New Roman" w:cs="Times New Roman"/>
          <w:sz w:val="24"/>
          <w:szCs w:val="24"/>
        </w:rPr>
        <w:t xml:space="preserve"> прав и законных интересов несовершеннолетних;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единую систему</w:t>
      </w:r>
      <w:r w:rsidRPr="009E3F15">
        <w:rPr>
          <w:rFonts w:ascii="Times New Roman" w:hAnsi="Times New Roman" w:cs="Times New Roman"/>
          <w:sz w:val="24"/>
          <w:szCs w:val="24"/>
        </w:rPr>
        <w:t xml:space="preserve"> защиты детей от противоправного контента и действий в информационной среде в условиях детского сада и семьи; 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организационно – правовые механизмы</w:t>
      </w:r>
      <w:r w:rsidRPr="009E3F15">
        <w:rPr>
          <w:rFonts w:ascii="Times New Roman" w:hAnsi="Times New Roman" w:cs="Times New Roman"/>
          <w:sz w:val="24"/>
          <w:szCs w:val="24"/>
        </w:rPr>
        <w:t xml:space="preserve"> блокирования информационных каналов проникновения через источники массовой информации в детскую среду информации, причиняющей вред их здоровью, несовместимой с задачами гражданского становления детей и направленной на распространение откровенных антиобщественных тенденций; 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предупредить риски</w:t>
      </w:r>
      <w:r w:rsidRPr="009E3F15">
        <w:rPr>
          <w:rFonts w:ascii="Times New Roman" w:hAnsi="Times New Roman" w:cs="Times New Roman"/>
          <w:sz w:val="24"/>
          <w:szCs w:val="24"/>
        </w:rPr>
        <w:t xml:space="preserve"> вовлечения участников образовательных отношений в противоправную деятельность и правонарушений с использованием информационно – телекоммуникационных технологий; 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повышать уровень</w:t>
      </w:r>
      <w:r w:rsidRPr="009E3F15">
        <w:rPr>
          <w:rFonts w:ascii="Times New Roman" w:hAnsi="Times New Roman" w:cs="Times New Roman"/>
          <w:sz w:val="24"/>
          <w:szCs w:val="24"/>
        </w:rPr>
        <w:t xml:space="preserve"> информированности участников образовательных отношений о возможностях защиты детей от информации, причиняющей вред их здоровью и развитию,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5">
        <w:rPr>
          <w:rFonts w:ascii="Times New Roman" w:hAnsi="Times New Roman" w:cs="Times New Roman"/>
          <w:sz w:val="24"/>
          <w:szCs w:val="24"/>
        </w:rPr>
        <w:t>имеющихся информационных ресурсах для детей, направленных на развитие их навыков и умений в информационном пространстве;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</w:t>
      </w:r>
      <w:r w:rsidRPr="009E3F15">
        <w:rPr>
          <w:rFonts w:ascii="Times New Roman" w:hAnsi="Times New Roman" w:cs="Times New Roman"/>
          <w:sz w:val="24"/>
          <w:szCs w:val="24"/>
        </w:rPr>
        <w:t xml:space="preserve"> правовой грамотности участников образовательных отношений по вопросу обеспечения информационной безопасности;</w:t>
      </w:r>
    </w:p>
    <w:p w:rsidR="006D01F9" w:rsidRPr="009E3F15" w:rsidRDefault="006D01F9" w:rsidP="006D01F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факты</w:t>
      </w:r>
      <w:r w:rsidRPr="009E3F15">
        <w:rPr>
          <w:rFonts w:ascii="Times New Roman" w:hAnsi="Times New Roman" w:cs="Times New Roman"/>
          <w:sz w:val="24"/>
          <w:szCs w:val="24"/>
        </w:rPr>
        <w:t xml:space="preserve"> распространения в информационно-телекоммуникационной сети «Интернет» информации, способной причинить вред здоровью и развитию несовершеннолетних.</w:t>
      </w:r>
    </w:p>
    <w:p w:rsidR="006D01F9" w:rsidRDefault="006D01F9" w:rsidP="006D01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Pr="009E3F15" w:rsidRDefault="006D01F9" w:rsidP="006D01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E3F15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6D01F9" w:rsidRDefault="006D01F9" w:rsidP="006D01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E3F15">
        <w:rPr>
          <w:rFonts w:ascii="Times New Roman" w:hAnsi="Times New Roman" w:cs="Times New Roman"/>
          <w:sz w:val="24"/>
          <w:szCs w:val="24"/>
        </w:rPr>
        <w:t>по выполнению программы по обеспечению информационной безопасности детей</w:t>
      </w:r>
    </w:p>
    <w:p w:rsidR="006D01F9" w:rsidRDefault="006D01F9" w:rsidP="006D01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5203"/>
        <w:gridCol w:w="1926"/>
        <w:gridCol w:w="2262"/>
        <w:gridCol w:w="4302"/>
      </w:tblGrid>
      <w:tr w:rsidR="006D01F9" w:rsidTr="005D7F1C">
        <w:tc>
          <w:tcPr>
            <w:tcW w:w="1093" w:type="dxa"/>
          </w:tcPr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2" w:type="dxa"/>
          </w:tcPr>
          <w:p w:rsidR="006D01F9" w:rsidRPr="009E3F15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D01F9" w:rsidRPr="009E3F15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c>
          <w:tcPr>
            <w:tcW w:w="14786" w:type="dxa"/>
            <w:gridSpan w:val="5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организационных механизмов защиты детей</w:t>
            </w:r>
          </w:p>
          <w:p w:rsidR="006D01F9" w:rsidRPr="009E3F15" w:rsidRDefault="006D01F9" w:rsidP="005D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b/>
                <w:sz w:val="24"/>
                <w:szCs w:val="24"/>
              </w:rPr>
              <w:t>от распространения информации,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b/>
                <w:sz w:val="24"/>
                <w:szCs w:val="24"/>
              </w:rPr>
              <w:t>причиняющей вред их здоровью и (или) развитию</w:t>
            </w:r>
          </w:p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Pr="009E3F15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</w:tcPr>
          <w:p w:rsidR="006D01F9" w:rsidRPr="009E3F15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обеспечения ПК, имеющимися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170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лицензионными продуктами, в т. ч. программами,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обеспечивающими антивирусную защиту</w:t>
            </w:r>
          </w:p>
          <w:p w:rsidR="006D01F9" w:rsidRPr="009E3F15" w:rsidRDefault="006D01F9" w:rsidP="004B506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D01F9" w:rsidRPr="009E3F15" w:rsidRDefault="00F76170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2019</w:t>
            </w:r>
          </w:p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</w:tc>
        <w:tc>
          <w:tcPr>
            <w:tcW w:w="4302" w:type="dxa"/>
          </w:tcPr>
          <w:p w:rsidR="006D01F9" w:rsidRPr="009E3F15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</w:t>
            </w:r>
          </w:p>
          <w:p w:rsidR="006D01F9" w:rsidRPr="009E3F15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саду компьютеров </w:t>
            </w:r>
            <w:proofErr w:type="gramStart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лицензионным</w:t>
            </w:r>
            <w:proofErr w:type="gramEnd"/>
          </w:p>
          <w:p w:rsidR="006D01F9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аммным обеспечением и программами антивирусной защиты</w:t>
            </w: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</w:tcPr>
          <w:p w:rsidR="006D01F9" w:rsidRPr="009E3F15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F76170">
              <w:rPr>
                <w:rFonts w:ascii="Times New Roman" w:hAnsi="Times New Roman" w:cs="Times New Roman"/>
                <w:sz w:val="24"/>
                <w:szCs w:val="24"/>
              </w:rPr>
              <w:t>ктировка локальных нормативных актов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F76170">
              <w:rPr>
                <w:rFonts w:ascii="Times New Roman" w:hAnsi="Times New Roman" w:cs="Times New Roman"/>
                <w:sz w:val="24"/>
                <w:szCs w:val="24"/>
              </w:rPr>
              <w:t xml:space="preserve">да с целью внесения отдельного </w:t>
            </w:r>
            <w:r w:rsidR="00F76170" w:rsidRPr="00F76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F76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оложения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предусматривающего запрет на использование личных сре</w:t>
            </w:r>
            <w:proofErr w:type="gramStart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язи родителями (законными представителями) с выходом в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Интернет или согласие родителей (законных представителей)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снятии ответственности с заведующего Детским садом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предоставления своему ребенку данного устройства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посещении Детского сада</w:t>
            </w:r>
          </w:p>
          <w:p w:rsidR="006D01F9" w:rsidRPr="009E3F15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D01F9" w:rsidRDefault="00F76170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D01F9" w:rsidRPr="009E3F15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6D01F9" w:rsidRPr="009E3F15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D01F9" w:rsidRPr="009E3F15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D01F9" w:rsidRPr="009E3F15" w:rsidRDefault="00F76170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6D01F9" w:rsidRPr="009E3F1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 для всех участников </w:t>
            </w:r>
            <w:r w:rsidR="006D01F9" w:rsidRPr="009E3F1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6D01F9" w:rsidRPr="009E3F15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6D01F9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03" w:type="dxa"/>
          </w:tcPr>
          <w:p w:rsidR="006D01F9" w:rsidRPr="009E3F15" w:rsidRDefault="006D01F9" w:rsidP="004B5060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раздела «Информационная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безопасность» на официальном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информационными и рекомендательными материалами 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детей в сети «Интернет»</w:t>
            </w:r>
          </w:p>
          <w:p w:rsidR="006D01F9" w:rsidRPr="009E3F15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43221" w:rsidRPr="002E26B0" w:rsidRDefault="002E26B0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 действия Программы</w:t>
            </w:r>
          </w:p>
        </w:tc>
        <w:tc>
          <w:tcPr>
            <w:tcW w:w="2262" w:type="dxa"/>
          </w:tcPr>
          <w:p w:rsidR="006D01F9" w:rsidRPr="009E3F15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</w:tc>
        <w:tc>
          <w:tcPr>
            <w:tcW w:w="4302" w:type="dxa"/>
          </w:tcPr>
          <w:p w:rsidR="00DE2E1C" w:rsidRDefault="00DE2E1C" w:rsidP="00F7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1C" w:rsidRDefault="00DE2E1C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педагогических работников и родителей (законных представителей</w:t>
            </w:r>
            <w:r w:rsidR="00C75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F15">
              <w:rPr>
                <w:rFonts w:ascii="Times New Roman" w:hAnsi="Times New Roman" w:cs="Times New Roman"/>
                <w:sz w:val="24"/>
                <w:szCs w:val="24"/>
              </w:rPr>
              <w:t>безопасности детей</w:t>
            </w:r>
          </w:p>
          <w:p w:rsidR="00DE2E1C" w:rsidRDefault="00DE2E1C" w:rsidP="00F7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Pr="009E3F15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3" w:type="dxa"/>
          </w:tcPr>
          <w:p w:rsidR="006D01F9" w:rsidRPr="00085051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Детского сада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лучших ресурсах для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и родителей, информации для </w:t>
            </w: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родителей о возможностях по организации родительского</w:t>
            </w:r>
          </w:p>
          <w:p w:rsidR="006D01F9" w:rsidRPr="00085051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85051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 к сети «Интернет»</w:t>
            </w:r>
          </w:p>
          <w:p w:rsidR="006D01F9" w:rsidRPr="009E3F15" w:rsidRDefault="006D01F9" w:rsidP="00DE2E1C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43221" w:rsidRPr="002E26B0" w:rsidRDefault="002E26B0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 действия Программы</w:t>
            </w:r>
          </w:p>
        </w:tc>
        <w:tc>
          <w:tcPr>
            <w:tcW w:w="2262" w:type="dxa"/>
          </w:tcPr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</w:tc>
        <w:tc>
          <w:tcPr>
            <w:tcW w:w="4302" w:type="dxa"/>
          </w:tcPr>
          <w:p w:rsidR="00DE2E1C" w:rsidRDefault="00DE2E1C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  родителей (законных представителей о механизмах предупреждения доступа несовершеннолетних к информации, причиняющей вред их здоровью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развитию</w:t>
            </w:r>
          </w:p>
          <w:p w:rsidR="006D01F9" w:rsidRPr="00DE2E1C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Pr="00085051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3" w:type="dxa"/>
          </w:tcPr>
          <w:p w:rsidR="006D01F9" w:rsidRPr="00085051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и информационных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вопросам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 в </w:t>
            </w: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интернет-пространстве, предупреждения рисков вовлечения </w:t>
            </w:r>
            <w:proofErr w:type="gramStart"/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01F9" w:rsidRPr="00085051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1">
              <w:rPr>
                <w:rFonts w:ascii="Times New Roman" w:hAnsi="Times New Roman" w:cs="Times New Roman"/>
                <w:sz w:val="24"/>
                <w:szCs w:val="24"/>
              </w:rPr>
              <w:t>противоправную деятельность</w:t>
            </w:r>
          </w:p>
          <w:p w:rsidR="006D01F9" w:rsidRPr="00085051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E2E1C" w:rsidRPr="002E26B0" w:rsidRDefault="00D43221" w:rsidP="00D4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E1C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протяжении всего периода действия Программы</w:t>
            </w:r>
          </w:p>
        </w:tc>
        <w:tc>
          <w:tcPr>
            <w:tcW w:w="2262" w:type="dxa"/>
          </w:tcPr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D01F9" w:rsidRDefault="006D01F9" w:rsidP="006D0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ВМР </w:t>
            </w:r>
          </w:p>
        </w:tc>
        <w:tc>
          <w:tcPr>
            <w:tcW w:w="4302" w:type="dxa"/>
          </w:tcPr>
          <w:p w:rsidR="006D01F9" w:rsidRPr="002E26B0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A44BB4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 информационных материалов по вопросам безопасного поведения несовершеннолетних в </w:t>
            </w:r>
            <w:proofErr w:type="gramStart"/>
            <w:r w:rsidR="00A44BB4" w:rsidRPr="002E26B0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  <w:r w:rsidR="00A44BB4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F9" w:rsidRPr="002E26B0" w:rsidRDefault="006D01F9" w:rsidP="00F7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607"/>
        </w:trPr>
        <w:tc>
          <w:tcPr>
            <w:tcW w:w="14786" w:type="dxa"/>
            <w:gridSpan w:val="5"/>
          </w:tcPr>
          <w:p w:rsidR="006D01F9" w:rsidRPr="00646279" w:rsidRDefault="006D01F9" w:rsidP="00DE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79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систем исключения доступа к информации, несовместимой с задачами гражданского становления детей, а также</w:t>
            </w:r>
          </w:p>
          <w:p w:rsidR="006D01F9" w:rsidRPr="00646279" w:rsidRDefault="006D01F9" w:rsidP="00DE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фильтрации и иных аппаратно-программных и технико-технологических устройств</w:t>
            </w: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3" w:type="dxa"/>
          </w:tcPr>
          <w:p w:rsidR="006D01F9" w:rsidRPr="0064627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ровайдером услуг доступа к сети «Интернет» с </w:t>
            </w: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 – фильтрации Интернет - </w:t>
            </w: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>трафика, развитие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фильтрации по «белому списку» </w:t>
            </w: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</w:tc>
        <w:tc>
          <w:tcPr>
            <w:tcW w:w="1926" w:type="dxa"/>
            <w:vMerge w:val="restart"/>
          </w:tcPr>
          <w:p w:rsidR="006D01F9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периода действия Программы </w:t>
            </w:r>
          </w:p>
        </w:tc>
        <w:tc>
          <w:tcPr>
            <w:tcW w:w="2262" w:type="dxa"/>
            <w:vMerge w:val="restart"/>
          </w:tcPr>
          <w:p w:rsidR="006D01F9" w:rsidRPr="002E26B0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  <w:p w:rsidR="006D01F9" w:rsidRPr="002E26B0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D01F9" w:rsidRPr="002E26B0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ВМР </w:t>
            </w:r>
          </w:p>
        </w:tc>
        <w:tc>
          <w:tcPr>
            <w:tcW w:w="4302" w:type="dxa"/>
            <w:vMerge w:val="restart"/>
          </w:tcPr>
          <w:p w:rsidR="006D01F9" w:rsidRPr="002E26B0" w:rsidRDefault="00DE2E1C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6D01F9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безопасного доступа к сети Интернет </w:t>
            </w:r>
            <w:proofErr w:type="gramStart"/>
            <w:r w:rsidR="006D01F9" w:rsidRPr="002E2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01F9" w:rsidRPr="002E26B0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установкой программного продукта,</w:t>
            </w:r>
          </w:p>
          <w:p w:rsidR="006D01F9" w:rsidRPr="002E26B0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обеспечивающего контент-фильтрацию</w:t>
            </w:r>
          </w:p>
          <w:p w:rsidR="006D01F9" w:rsidRPr="002E26B0" w:rsidRDefault="006D01F9" w:rsidP="00DE2E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трафика.</w:t>
            </w: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3" w:type="dxa"/>
          </w:tcPr>
          <w:p w:rsidR="006D01F9" w:rsidRPr="00D43221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21">
              <w:rPr>
                <w:rFonts w:ascii="Times New Roman" w:hAnsi="Times New Roman" w:cs="Times New Roman"/>
                <w:sz w:val="24"/>
                <w:szCs w:val="24"/>
              </w:rPr>
              <w:t>Обеспечение в Детском саду безопасного доступа к сети Интернет с установкой программного продукта, обеспечивающего контент-фильтрацию трафика.</w:t>
            </w:r>
          </w:p>
        </w:tc>
        <w:tc>
          <w:tcPr>
            <w:tcW w:w="1926" w:type="dxa"/>
            <w:vMerge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6D01F9" w:rsidRPr="0064627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595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3" w:type="dxa"/>
          </w:tcPr>
          <w:p w:rsidR="006D01F9" w:rsidRPr="0064627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Федерального списка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экстремистских материалов</w:t>
            </w:r>
          </w:p>
        </w:tc>
        <w:tc>
          <w:tcPr>
            <w:tcW w:w="1926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  <w:vMerge/>
          </w:tcPr>
          <w:p w:rsidR="006D01F9" w:rsidRPr="0064627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03" w:type="dxa"/>
          </w:tcPr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фонда на предмет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выявления литературы, включенной в Федеральный список</w:t>
            </w:r>
            <w:r w:rsidR="00DE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экстремистских материалов</w:t>
            </w:r>
          </w:p>
        </w:tc>
        <w:tc>
          <w:tcPr>
            <w:tcW w:w="1926" w:type="dxa"/>
          </w:tcPr>
          <w:p w:rsidR="006D01F9" w:rsidRDefault="0023580F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2" w:type="dxa"/>
          </w:tcPr>
          <w:p w:rsidR="006D01F9" w:rsidRPr="00646279" w:rsidRDefault="003F286F" w:rsidP="0023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600F5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информационной безопасности воспитанников</w:t>
            </w:r>
          </w:p>
        </w:tc>
        <w:tc>
          <w:tcPr>
            <w:tcW w:w="4302" w:type="dxa"/>
          </w:tcPr>
          <w:p w:rsidR="006D01F9" w:rsidRPr="00DF0B4C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 к литературным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изданиям, не имеющим</w:t>
            </w:r>
          </w:p>
          <w:p w:rsidR="006D01F9" w:rsidRPr="00DF0B4C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ограниченной и (или)</w:t>
            </w:r>
          </w:p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запрещенной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распространения среди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6D01F9" w:rsidTr="005D7F1C">
        <w:trPr>
          <w:trHeight w:val="1112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03" w:type="dxa"/>
          </w:tcPr>
          <w:p w:rsidR="006D01F9" w:rsidRPr="00DF0B4C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Контроль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сности содержания приобретаемой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информационной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кции для детей в соответствии с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возрастными категориями</w:t>
            </w:r>
          </w:p>
        </w:tc>
        <w:tc>
          <w:tcPr>
            <w:tcW w:w="1926" w:type="dxa"/>
          </w:tcPr>
          <w:p w:rsidR="006D01F9" w:rsidRDefault="0023580F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2" w:type="dxa"/>
          </w:tcPr>
          <w:p w:rsidR="006D01F9" w:rsidRPr="00DF0B4C" w:rsidRDefault="003F286F" w:rsidP="0023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600F5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информационной безопасности воспитанников</w:t>
            </w:r>
          </w:p>
        </w:tc>
        <w:tc>
          <w:tcPr>
            <w:tcW w:w="4302" w:type="dxa"/>
          </w:tcPr>
          <w:p w:rsidR="006D01F9" w:rsidRPr="00DF0B4C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детей к литературным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изданиям, не имеющим</w:t>
            </w:r>
          </w:p>
          <w:p w:rsidR="006D01F9" w:rsidRPr="00DF0B4C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ограниченной и (или)</w:t>
            </w:r>
          </w:p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запрещенной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распространения среди </w:t>
            </w: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6D01F9" w:rsidTr="005D7F1C">
        <w:trPr>
          <w:trHeight w:val="1112"/>
        </w:trPr>
        <w:tc>
          <w:tcPr>
            <w:tcW w:w="14786" w:type="dxa"/>
            <w:gridSpan w:val="5"/>
          </w:tcPr>
          <w:p w:rsidR="006D01F9" w:rsidRPr="00DF0B4C" w:rsidRDefault="006D01F9" w:rsidP="00DE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у детей и подростков </w:t>
            </w:r>
            <w:proofErr w:type="gramStart"/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gramEnd"/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>, игровой зависимости и правонарушений с использованием</w:t>
            </w:r>
          </w:p>
          <w:p w:rsidR="006D01F9" w:rsidRPr="00DF0B4C" w:rsidRDefault="006D01F9" w:rsidP="00DE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информационно-телекоммуникационных технологий, формирование у несовершеннолетних навыков ответственного и безопасного</w:t>
            </w:r>
          </w:p>
          <w:p w:rsidR="006D01F9" w:rsidRPr="00DF0B4C" w:rsidRDefault="006D01F9" w:rsidP="00DE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поведения в современной информационно-телекоммуникационной среде через обучение их способам защиты </w:t>
            </w:r>
            <w:proofErr w:type="gramStart"/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вредной</w:t>
            </w:r>
          </w:p>
          <w:p w:rsidR="006D01F9" w:rsidRPr="00DF0B4C" w:rsidRDefault="006D01F9" w:rsidP="00DE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6D01F9" w:rsidTr="005D7F1C">
        <w:trPr>
          <w:trHeight w:val="1112"/>
        </w:trPr>
        <w:tc>
          <w:tcPr>
            <w:tcW w:w="1093" w:type="dxa"/>
            <w:vMerge w:val="restart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03" w:type="dxa"/>
          </w:tcPr>
          <w:p w:rsidR="006D01F9" w:rsidRPr="00DF0B4C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родителями (законными представителями) воспитанников по вопросам информационной безопасности,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926" w:type="dxa"/>
          </w:tcPr>
          <w:p w:rsidR="00A44BB4" w:rsidRPr="002E26B0" w:rsidRDefault="00A44BB4" w:rsidP="00A4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  <w:p w:rsidR="006D01F9" w:rsidRPr="002E26B0" w:rsidRDefault="00A44BB4" w:rsidP="00A4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август2020</w:t>
            </w:r>
          </w:p>
        </w:tc>
        <w:tc>
          <w:tcPr>
            <w:tcW w:w="2262" w:type="dxa"/>
            <w:vMerge w:val="restart"/>
          </w:tcPr>
          <w:p w:rsidR="006D01F9" w:rsidRPr="00DF0B4C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ВМР 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Pr="00DF0B4C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302" w:type="dxa"/>
            <w:vMerge w:val="restart"/>
          </w:tcPr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грамотности родителей (законных </w:t>
            </w:r>
            <w:r w:rsidRPr="00E419B1">
              <w:rPr>
                <w:rFonts w:ascii="Times New Roman" w:hAnsi="Times New Roman" w:cs="Times New Roman"/>
                <w:sz w:val="24"/>
                <w:szCs w:val="24"/>
              </w:rPr>
              <w:t>представителей) воспитанников</w:t>
            </w:r>
          </w:p>
        </w:tc>
      </w:tr>
      <w:tr w:rsidR="006D01F9" w:rsidTr="005D7F1C">
        <w:trPr>
          <w:trHeight w:val="906"/>
        </w:trPr>
        <w:tc>
          <w:tcPr>
            <w:tcW w:w="1093" w:type="dxa"/>
            <w:vMerge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6D01F9" w:rsidRPr="00DF0B4C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B1">
              <w:rPr>
                <w:rFonts w:ascii="Times New Roman" w:hAnsi="Times New Roman" w:cs="Times New Roman"/>
                <w:sz w:val="24"/>
                <w:szCs w:val="24"/>
              </w:rPr>
              <w:t>Анкетирование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 по вопросам обеспечения </w:t>
            </w:r>
            <w:r w:rsidRPr="00E419B1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детей</w:t>
            </w:r>
          </w:p>
        </w:tc>
        <w:tc>
          <w:tcPr>
            <w:tcW w:w="1926" w:type="dxa"/>
            <w:vMerge w:val="restart"/>
          </w:tcPr>
          <w:p w:rsidR="006D01F9" w:rsidRPr="002E26B0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Ноябрь2019,</w:t>
            </w:r>
          </w:p>
          <w:p w:rsidR="00D43221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Ноябрь2020</w:t>
            </w:r>
          </w:p>
        </w:tc>
        <w:tc>
          <w:tcPr>
            <w:tcW w:w="2262" w:type="dxa"/>
            <w:vMerge/>
          </w:tcPr>
          <w:p w:rsidR="006D01F9" w:rsidRPr="00DF0B4C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6D01F9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906"/>
        </w:trPr>
        <w:tc>
          <w:tcPr>
            <w:tcW w:w="1093" w:type="dxa"/>
            <w:vMerge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6D01F9" w:rsidRPr="00144343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Включение вопросов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информационной безопасности </w:t>
            </w: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детей, формирования </w:t>
            </w:r>
            <w:proofErr w:type="spellStart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медиагр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медиакомпетентности</w:t>
            </w:r>
            <w:proofErr w:type="spellEnd"/>
            <w:r w:rsidR="00DE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родителей воспитанников в повестку общих и групповых</w:t>
            </w:r>
          </w:p>
          <w:p w:rsidR="006D01F9" w:rsidRPr="00E419B1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 с приглашением </w:t>
            </w: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специалистов)</w:t>
            </w:r>
          </w:p>
        </w:tc>
        <w:tc>
          <w:tcPr>
            <w:tcW w:w="1926" w:type="dxa"/>
            <w:vMerge/>
          </w:tcPr>
          <w:p w:rsidR="006D01F9" w:rsidRPr="002E26B0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6D01F9" w:rsidRPr="00DF0B4C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6D01F9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906"/>
        </w:trPr>
        <w:tc>
          <w:tcPr>
            <w:tcW w:w="1093" w:type="dxa"/>
            <w:vMerge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информации</w:t>
            </w:r>
          </w:p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Буклеты</w:t>
            </w:r>
            <w:r w:rsidRPr="001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«Защитим детей вместе. Обеспечение безопасности в интернет – пространстве несовершеннолетних»</w:t>
            </w:r>
          </w:p>
          <w:p w:rsidR="006D01F9" w:rsidRPr="00416FAA" w:rsidRDefault="006D01F9" w:rsidP="00416F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 и просто: родительский </w:t>
            </w:r>
            <w:r w:rsidRPr="0014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FAA">
              <w:rPr>
                <w:rFonts w:ascii="Times New Roman" w:hAnsi="Times New Roman" w:cs="Times New Roman"/>
                <w:sz w:val="24"/>
                <w:szCs w:val="24"/>
              </w:rPr>
              <w:t>Windows7»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«Как защитить детей от вредной информации?»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юного «компьютерщика»;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«Интернет - зависимость»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«Коммуникационные риски»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«Как защититься </w:t>
            </w:r>
            <w:proofErr w:type="gramStart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6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 - угроз»</w:t>
            </w:r>
          </w:p>
          <w:p w:rsidR="006D01F9" w:rsidRPr="00144343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Памятки: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работы детей в интернет – </w:t>
            </w:r>
            <w:proofErr w:type="gramStart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возрастных этапах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Заботливый родитель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– забота взрослых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Интернет – безопасность детей –</w:t>
            </w:r>
          </w:p>
          <w:p w:rsidR="006D01F9" w:rsidRPr="00144343" w:rsidRDefault="006D01F9" w:rsidP="004B50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Ребенок и компьютерные игры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Твоя безопасность в Интернете</w:t>
            </w:r>
          </w:p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Брошюры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1F9" w:rsidRPr="00144343" w:rsidRDefault="006D01F9" w:rsidP="004B506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детей в интернете от </w:t>
            </w:r>
            <w:proofErr w:type="spellStart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44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01F9" w:rsidRPr="00144343" w:rsidRDefault="006D01F9" w:rsidP="00260BC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3"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«Поговорите с ребенком об интернете» </w:t>
            </w:r>
            <w:r w:rsidR="00260BC5">
              <w:rPr>
                <w:rFonts w:ascii="Times New Roman" w:hAnsi="Times New Roman" w:cs="Times New Roman"/>
                <w:sz w:val="24"/>
                <w:szCs w:val="24"/>
              </w:rPr>
              <w:t>от МТС</w:t>
            </w:r>
          </w:p>
        </w:tc>
        <w:tc>
          <w:tcPr>
            <w:tcW w:w="1926" w:type="dxa"/>
          </w:tcPr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>прель2019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октябрь2020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декабрь2020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сентябрь2019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январь2020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декабрь2020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C5" w:rsidRPr="002E26B0" w:rsidRDefault="00260BC5" w:rsidP="004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  <w:p w:rsidR="006D01F9" w:rsidRPr="002E26B0" w:rsidRDefault="002E26B0" w:rsidP="00416F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/>
          </w:tcPr>
          <w:p w:rsidR="006D01F9" w:rsidRPr="00DF0B4C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</w:tcPr>
          <w:p w:rsidR="006D01F9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9" w:rsidTr="005D7F1C">
        <w:trPr>
          <w:trHeight w:val="906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03" w:type="dxa"/>
          </w:tcPr>
          <w:p w:rsidR="006D01F9" w:rsidRPr="007E1706" w:rsidRDefault="00DE2E1C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6D01F9"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 родите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 о </w:t>
            </w:r>
            <w:r w:rsidR="006D01F9" w:rsidRPr="007E1706">
              <w:rPr>
                <w:rFonts w:ascii="Times New Roman" w:hAnsi="Times New Roman" w:cs="Times New Roman"/>
                <w:sz w:val="24"/>
                <w:szCs w:val="24"/>
              </w:rPr>
              <w:t>деятельности детского телефона доверия (службы экстренной</w:t>
            </w:r>
            <w:proofErr w:type="gramEnd"/>
          </w:p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помощи), в том числе через сеть Интернет</w:t>
            </w:r>
          </w:p>
        </w:tc>
        <w:tc>
          <w:tcPr>
            <w:tcW w:w="1926" w:type="dxa"/>
          </w:tcPr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23580F" w:rsidRPr="002E26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D01F9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D01F9" w:rsidRPr="002E26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2" w:type="dxa"/>
          </w:tcPr>
          <w:p w:rsidR="006D01F9" w:rsidRPr="002E26B0" w:rsidRDefault="002E26B0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ВМР</w:t>
            </w:r>
          </w:p>
          <w:p w:rsidR="00D43221" w:rsidRPr="002E26B0" w:rsidRDefault="00D43221" w:rsidP="00D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  <w:p w:rsidR="00D43221" w:rsidRPr="002E26B0" w:rsidRDefault="00D43221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D01F9" w:rsidRPr="007E1706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proofErr w:type="gramEnd"/>
            <w:r w:rsidR="0023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:rsidR="006D01F9" w:rsidRPr="007E1706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(консультативной)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помощи родителям</w:t>
            </w:r>
          </w:p>
          <w:p w:rsidR="006D01F9" w:rsidRDefault="006D01F9" w:rsidP="005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(законным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представителям)</w:t>
            </w:r>
          </w:p>
        </w:tc>
      </w:tr>
      <w:tr w:rsidR="006D01F9" w:rsidTr="005D7F1C">
        <w:trPr>
          <w:trHeight w:val="906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03" w:type="dxa"/>
          </w:tcPr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мероприятий с воспитанниками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по вопросам информационной безопасности:</w:t>
            </w:r>
          </w:p>
          <w:p w:rsidR="006D01F9" w:rsidRPr="007E1706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образовательной деятельности с дошкольниками (непрерывная образовательная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тематические</w:t>
            </w:r>
            <w:proofErr w:type="gramEnd"/>
          </w:p>
          <w:p w:rsidR="006D01F9" w:rsidRPr="007E1706" w:rsidRDefault="006D01F9" w:rsidP="004B50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беседы, продуктивная деятельность, просмотр видеороликов)</w:t>
            </w:r>
          </w:p>
          <w:p w:rsidR="006D01F9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«Минутки безопасности» в совместной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D01F9" w:rsidRPr="007E1706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еализация парциальной образовательной программы для детей</w:t>
            </w:r>
          </w:p>
          <w:p w:rsidR="006D01F9" w:rsidRDefault="006D01F9" w:rsidP="004B50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ошкольного возраста </w:t>
            </w:r>
            <w:r w:rsidR="00AD6152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6152">
              <w:rPr>
                <w:rFonts w:ascii="Times New Roman" w:hAnsi="Times New Roman" w:cs="Times New Roman"/>
                <w:sz w:val="24"/>
                <w:szCs w:val="24"/>
              </w:rPr>
              <w:t>Мир без опасности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 части, формируемой участниками образовательных отношений</w:t>
            </w:r>
          </w:p>
          <w:p w:rsidR="006D01F9" w:rsidRPr="007E1706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«Мой друг - компьютер» для детей </w:t>
            </w:r>
            <w:proofErr w:type="gramStart"/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</w:p>
          <w:p w:rsidR="006D01F9" w:rsidRDefault="006D01F9" w:rsidP="004B50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:rsidR="006D01F9" w:rsidRPr="000C6B8B" w:rsidRDefault="00AD6152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D01F9" w:rsidRPr="000C6B8B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«Мой друг - компьютер» для детей</w:t>
            </w:r>
          </w:p>
          <w:p w:rsidR="006D01F9" w:rsidRPr="00503D34" w:rsidRDefault="006D01F9" w:rsidP="004B50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926" w:type="dxa"/>
          </w:tcPr>
          <w:p w:rsidR="00D43221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21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21" w:rsidRPr="002E26B0" w:rsidRDefault="00D43221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21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221" w:rsidRPr="002E26B0">
              <w:rPr>
                <w:rFonts w:ascii="Times New Roman" w:hAnsi="Times New Roman" w:cs="Times New Roman"/>
                <w:sz w:val="24"/>
                <w:szCs w:val="24"/>
              </w:rPr>
              <w:t>прель 2019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6D01F9" w:rsidRPr="002E26B0" w:rsidRDefault="002E26B0" w:rsidP="00D43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43221" w:rsidRPr="002E26B0" w:rsidRDefault="00D43221" w:rsidP="00D43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26B0" w:rsidRPr="002E26B0" w:rsidRDefault="002E26B0" w:rsidP="00D43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221" w:rsidRPr="002E26B0" w:rsidRDefault="00D43221" w:rsidP="00D432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221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3221" w:rsidRPr="002E26B0">
              <w:rPr>
                <w:rFonts w:ascii="Times New Roman" w:hAnsi="Times New Roman" w:cs="Times New Roman"/>
                <w:sz w:val="24"/>
                <w:szCs w:val="24"/>
              </w:rPr>
              <w:t>ай 2019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ноябрь 2019,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ноябрь2020</w:t>
            </w:r>
          </w:p>
          <w:p w:rsidR="002E26B0" w:rsidRPr="002E26B0" w:rsidRDefault="002E26B0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сентябрь2020</w:t>
            </w: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52" w:rsidRPr="002E26B0" w:rsidRDefault="00AD6152" w:rsidP="00D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01F9" w:rsidRPr="002E26B0" w:rsidRDefault="002E26B0" w:rsidP="0023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D01F9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</w:tc>
        <w:tc>
          <w:tcPr>
            <w:tcW w:w="4302" w:type="dxa"/>
          </w:tcPr>
          <w:p w:rsidR="006D01F9" w:rsidRPr="007E1706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воспитанников и</w:t>
            </w:r>
          </w:p>
          <w:p w:rsidR="006D01F9" w:rsidRDefault="006D01F9" w:rsidP="00DE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в социально-</w:t>
            </w:r>
            <w:r w:rsidRPr="007E1706">
              <w:rPr>
                <w:rFonts w:ascii="Times New Roman" w:hAnsi="Times New Roman" w:cs="Times New Roman"/>
                <w:sz w:val="24"/>
                <w:szCs w:val="24"/>
              </w:rPr>
              <w:t>значимую деятельность</w:t>
            </w:r>
          </w:p>
        </w:tc>
      </w:tr>
      <w:tr w:rsidR="006D01F9" w:rsidTr="005D7F1C">
        <w:trPr>
          <w:trHeight w:val="906"/>
        </w:trPr>
        <w:tc>
          <w:tcPr>
            <w:tcW w:w="1093" w:type="dxa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03" w:type="dxa"/>
          </w:tcPr>
          <w:p w:rsidR="006D01F9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педагогических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работников по вопросу обеспечения информационной</w:t>
            </w:r>
            <w:r w:rsidR="00DE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безопасности для всех участников образовательного процесса:</w:t>
            </w:r>
          </w:p>
          <w:p w:rsidR="006D01F9" w:rsidRPr="000C6B8B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клуба «Компьютерная грамотность (обучение педагогов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применению</w:t>
            </w:r>
            <w:r w:rsidR="0023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ИКТ – технологий 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1F9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«ИКТ- компетентность педагога»</w:t>
            </w:r>
          </w:p>
          <w:p w:rsidR="006D01F9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по вопросам обеспечения работников</w:t>
            </w:r>
            <w:r w:rsidR="0023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детей, формирования</w:t>
            </w:r>
            <w:r w:rsidR="0023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0C6B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медиако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мпетентности</w:t>
            </w:r>
            <w:proofErr w:type="spellEnd"/>
          </w:p>
          <w:p w:rsidR="006D01F9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6B8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ИКТ педагогами в организации</w:t>
            </w:r>
            <w:r w:rsidR="0023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с детьми</w:t>
            </w:r>
          </w:p>
          <w:p w:rsidR="006D01F9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педагогов по вопросам обеспечения информационной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64627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spellStart"/>
            <w:r w:rsidRPr="00646279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64627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как условия обеспечения информационной безопасности для всех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1F9" w:rsidRPr="00503D34" w:rsidRDefault="006D01F9" w:rsidP="004B506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</w:t>
            </w:r>
            <w:r w:rsidR="00D1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педагогами с применением активных и интерактивных методов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взаимодействия</w:t>
            </w:r>
          </w:p>
        </w:tc>
        <w:tc>
          <w:tcPr>
            <w:tcW w:w="1926" w:type="dxa"/>
          </w:tcPr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Pr="002E26B0" w:rsidRDefault="002E26B0" w:rsidP="005D7F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E26B0" w:rsidRPr="002E26B0" w:rsidRDefault="002E26B0" w:rsidP="005D7F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26B0" w:rsidRPr="002E26B0" w:rsidRDefault="002E26B0" w:rsidP="005D7F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152" w:rsidRPr="002E26B0" w:rsidRDefault="00AD6152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февраль2020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октябрь2020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AA" w:rsidRPr="002E26B0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  <w:p w:rsidR="00416FAA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ВМР </w:t>
            </w:r>
          </w:p>
        </w:tc>
        <w:tc>
          <w:tcPr>
            <w:tcW w:w="4302" w:type="dxa"/>
          </w:tcPr>
          <w:p w:rsidR="006D01F9" w:rsidRPr="000C6B8B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юридической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F9" w:rsidRPr="007E1706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доля педагогов, прошедших курсы повышения квалификации по вопросам защиты детей от информации, причиняющей вред их здоровью и (или) развитию, распространяе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посредством сети «Интернет» </w:t>
            </w:r>
            <w:r w:rsidRPr="000C6B8B">
              <w:rPr>
                <w:rFonts w:ascii="Times New Roman" w:hAnsi="Times New Roman" w:cs="Times New Roman"/>
                <w:sz w:val="24"/>
                <w:szCs w:val="24"/>
              </w:rPr>
              <w:t>(не менее 30%)</w:t>
            </w:r>
          </w:p>
        </w:tc>
      </w:tr>
      <w:tr w:rsidR="006D01F9" w:rsidTr="005D7F1C">
        <w:trPr>
          <w:trHeight w:val="906"/>
        </w:trPr>
        <w:tc>
          <w:tcPr>
            <w:tcW w:w="1093" w:type="dxa"/>
          </w:tcPr>
          <w:p w:rsidR="006D01F9" w:rsidRPr="002E26B0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03" w:type="dxa"/>
          </w:tcPr>
          <w:p w:rsidR="006D01F9" w:rsidRPr="002E26B0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воспитанников, их родителей (законных представителей) и педагогического коллектива детского сада </w:t>
            </w:r>
            <w:proofErr w:type="gramStart"/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</w:t>
            </w:r>
          </w:p>
          <w:p w:rsidR="006D01F9" w:rsidRPr="002E26B0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proofErr w:type="gramStart"/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 ознакомлению воспитанников с основами информационной безопасности детей</w:t>
            </w:r>
          </w:p>
        </w:tc>
        <w:tc>
          <w:tcPr>
            <w:tcW w:w="1926" w:type="dxa"/>
          </w:tcPr>
          <w:p w:rsidR="006D01F9" w:rsidRPr="002E26B0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262" w:type="dxa"/>
          </w:tcPr>
          <w:p w:rsidR="006D01F9" w:rsidRPr="002E26B0" w:rsidRDefault="006D01F9" w:rsidP="0023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</w:tc>
        <w:tc>
          <w:tcPr>
            <w:tcW w:w="4302" w:type="dxa"/>
          </w:tcPr>
          <w:p w:rsidR="006D01F9" w:rsidRDefault="006D01F9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Вовлечение участников образовательных отношений в социально</w:t>
            </w:r>
            <w:r w:rsidR="0023580F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значимую деятельность</w:t>
            </w:r>
          </w:p>
        </w:tc>
      </w:tr>
      <w:tr w:rsidR="00D11575" w:rsidTr="005D7F1C">
        <w:trPr>
          <w:trHeight w:val="906"/>
        </w:trPr>
        <w:tc>
          <w:tcPr>
            <w:tcW w:w="1093" w:type="dxa"/>
          </w:tcPr>
          <w:p w:rsidR="00D11575" w:rsidRDefault="00D11575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03" w:type="dxa"/>
          </w:tcPr>
          <w:p w:rsidR="00D11575" w:rsidRPr="00503D34" w:rsidRDefault="00D11575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по безопасности в сети «Интернет» и сопутствующих ему мероприятий</w:t>
            </w:r>
          </w:p>
        </w:tc>
        <w:tc>
          <w:tcPr>
            <w:tcW w:w="1926" w:type="dxa"/>
          </w:tcPr>
          <w:p w:rsidR="00D11575" w:rsidRPr="002E26B0" w:rsidRDefault="002E26B0" w:rsidP="002E26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2019 </w:t>
            </w:r>
            <w:r w:rsidR="00D43221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D11575" w:rsidRPr="002E26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4AFD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D11575" w:rsidRDefault="00D11575" w:rsidP="00D11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302" w:type="dxa"/>
          </w:tcPr>
          <w:p w:rsidR="00D11575" w:rsidRDefault="00D11575" w:rsidP="00724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участников образовательных </w:t>
            </w: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 Единого урока по безопасности в сети «Интернет»</w:t>
            </w:r>
          </w:p>
        </w:tc>
      </w:tr>
      <w:tr w:rsidR="006D01F9" w:rsidTr="005D7F1C">
        <w:trPr>
          <w:trHeight w:val="495"/>
        </w:trPr>
        <w:tc>
          <w:tcPr>
            <w:tcW w:w="14786" w:type="dxa"/>
            <w:gridSpan w:val="5"/>
          </w:tcPr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просвещение граждан о возможности защиты детей от информации, </w:t>
            </w:r>
          </w:p>
          <w:p w:rsidR="006D01F9" w:rsidRDefault="006D01F9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D34">
              <w:rPr>
                <w:rFonts w:ascii="Times New Roman" w:hAnsi="Times New Roman" w:cs="Times New Roman"/>
                <w:b/>
                <w:sz w:val="24"/>
                <w:szCs w:val="24"/>
              </w:rPr>
              <w:t>причиняющей</w:t>
            </w:r>
            <w:proofErr w:type="gramEnd"/>
            <w:r w:rsidRPr="0050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 их здоровью и (или) развитию</w:t>
            </w:r>
          </w:p>
        </w:tc>
      </w:tr>
      <w:tr w:rsidR="006D01F9" w:rsidTr="005D7F1C">
        <w:trPr>
          <w:trHeight w:val="906"/>
        </w:trPr>
        <w:tc>
          <w:tcPr>
            <w:tcW w:w="1093" w:type="dxa"/>
          </w:tcPr>
          <w:p w:rsidR="006D01F9" w:rsidRDefault="00D11575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3" w:type="dxa"/>
          </w:tcPr>
          <w:p w:rsidR="006D01F9" w:rsidRPr="00503D34" w:rsidRDefault="006D01F9" w:rsidP="004B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тематических мероприятий для </w:t>
            </w: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о возможном вреде </w:t>
            </w: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информации в СМИ и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рнет и способах защиты детей от </w:t>
            </w: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информации, причиняющей вред их здоровью и развитию</w:t>
            </w:r>
          </w:p>
        </w:tc>
        <w:tc>
          <w:tcPr>
            <w:tcW w:w="1926" w:type="dxa"/>
          </w:tcPr>
          <w:p w:rsidR="006D01F9" w:rsidRDefault="00416FAA" w:rsidP="005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262" w:type="dxa"/>
          </w:tcPr>
          <w:p w:rsidR="006D01F9" w:rsidRPr="00503D34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Администратор точки доступа сети Интернет</w:t>
            </w:r>
          </w:p>
          <w:p w:rsidR="006D01F9" w:rsidRPr="00503D34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ВМР </w:t>
            </w:r>
          </w:p>
          <w:p w:rsidR="006D01F9" w:rsidRDefault="006D01F9" w:rsidP="005D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416FAA" w:rsidRPr="002E26B0" w:rsidRDefault="006D01F9" w:rsidP="002E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образовательных отношений </w:t>
            </w:r>
            <w:r w:rsidR="002E2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26B0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нанесения возможного вреда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B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СМИ и сети Интернет</w:t>
            </w:r>
            <w:r w:rsidR="002E26B0">
              <w:rPr>
                <w:rFonts w:ascii="Times New Roman" w:hAnsi="Times New Roman" w:cs="Times New Roman"/>
                <w:sz w:val="24"/>
                <w:szCs w:val="24"/>
              </w:rPr>
              <w:t>, а так же оказания помощи и способов</w:t>
            </w:r>
            <w:r w:rsidR="00416FAA"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 от информации, причиняющей вред их здоровью и развитию</w:t>
            </w:r>
            <w:r w:rsidRPr="002E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F9" w:rsidRPr="002E26B0" w:rsidRDefault="006D01F9" w:rsidP="002E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1F9" w:rsidRPr="009E3F15" w:rsidRDefault="006D01F9" w:rsidP="006D01F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1F9" w:rsidRDefault="006D01F9" w:rsidP="006D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11" w:rsidRDefault="000D5611"/>
    <w:sectPr w:rsidR="000D5611" w:rsidSect="0023580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C5"/>
    <w:multiLevelType w:val="hybridMultilevel"/>
    <w:tmpl w:val="CB50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152"/>
    <w:multiLevelType w:val="hybridMultilevel"/>
    <w:tmpl w:val="BF6E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6BD3"/>
    <w:multiLevelType w:val="hybridMultilevel"/>
    <w:tmpl w:val="9BEA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F7ACD"/>
    <w:multiLevelType w:val="hybridMultilevel"/>
    <w:tmpl w:val="B94E62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C05C42"/>
    <w:multiLevelType w:val="hybridMultilevel"/>
    <w:tmpl w:val="3B8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33386"/>
    <w:multiLevelType w:val="hybridMultilevel"/>
    <w:tmpl w:val="21D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91D34"/>
    <w:multiLevelType w:val="hybridMultilevel"/>
    <w:tmpl w:val="1520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1F9"/>
    <w:rsid w:val="000D5611"/>
    <w:rsid w:val="001C28BA"/>
    <w:rsid w:val="0023580F"/>
    <w:rsid w:val="00241716"/>
    <w:rsid w:val="00250608"/>
    <w:rsid w:val="00260BC5"/>
    <w:rsid w:val="002E26B0"/>
    <w:rsid w:val="00383AB6"/>
    <w:rsid w:val="003F286F"/>
    <w:rsid w:val="003F5F3D"/>
    <w:rsid w:val="00416FAA"/>
    <w:rsid w:val="00443066"/>
    <w:rsid w:val="004B5060"/>
    <w:rsid w:val="006D01F9"/>
    <w:rsid w:val="00724AFD"/>
    <w:rsid w:val="008D0C83"/>
    <w:rsid w:val="00A44BB4"/>
    <w:rsid w:val="00AD6152"/>
    <w:rsid w:val="00B334A0"/>
    <w:rsid w:val="00C75BCF"/>
    <w:rsid w:val="00D05029"/>
    <w:rsid w:val="00D11575"/>
    <w:rsid w:val="00D43221"/>
    <w:rsid w:val="00DE2E1C"/>
    <w:rsid w:val="00F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1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1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11</cp:revision>
  <cp:lastPrinted>2019-03-15T06:29:00Z</cp:lastPrinted>
  <dcterms:created xsi:type="dcterms:W3CDTF">2019-03-11T04:20:00Z</dcterms:created>
  <dcterms:modified xsi:type="dcterms:W3CDTF">2019-03-26T17:51:00Z</dcterms:modified>
</cp:coreProperties>
</file>